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527B4" w14:textId="77777777" w:rsidR="0042646B" w:rsidRDefault="0042646B" w:rsidP="004264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1026A166" w14:textId="77777777" w:rsidR="0042646B" w:rsidRDefault="0042646B" w:rsidP="004264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715A803E" w14:textId="77777777" w:rsidR="0042646B" w:rsidRDefault="0042646B" w:rsidP="004264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113C59C9" w14:textId="77777777" w:rsidR="0042646B" w:rsidRDefault="0042646B" w:rsidP="004264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51F2B88D" w14:textId="77777777" w:rsidR="0042646B" w:rsidRPr="0042646B" w:rsidRDefault="0042646B" w:rsidP="004264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2646B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</w:t>
      </w:r>
    </w:p>
    <w:tbl>
      <w:tblPr>
        <w:tblpPr w:leftFromText="141" w:rightFromText="14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2646B" w:rsidRPr="0042646B" w14:paraId="0F0539AE" w14:textId="77777777" w:rsidTr="0042646B">
        <w:tc>
          <w:tcPr>
            <w:tcW w:w="102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41" w:rightFromText="141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90"/>
            </w:tblGrid>
            <w:tr w:rsidR="0042646B" w:rsidRPr="0042646B" w14:paraId="521F897A" w14:textId="77777777">
              <w:tc>
                <w:tcPr>
                  <w:tcW w:w="1020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9ECCB1" w14:textId="77777777" w:rsidR="0042646B" w:rsidRPr="0042646B" w:rsidRDefault="0042646B" w:rsidP="0042646B">
                  <w:pPr>
                    <w:spacing w:after="0" w:line="240" w:lineRule="auto"/>
                    <w:ind w:left="313" w:hanging="313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42646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s-CZ"/>
                    </w:rPr>
                    <w:t>GYMNÁZIUM – 79-41-K/41</w:t>
                  </w:r>
                </w:p>
              </w:tc>
            </w:tr>
          </w:tbl>
          <w:p w14:paraId="1EE9EBBB" w14:textId="77777777" w:rsidR="0042646B" w:rsidRPr="0042646B" w:rsidRDefault="0042646B" w:rsidP="00426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42646B" w:rsidRPr="0042646B" w14:paraId="7677704A" w14:textId="77777777" w:rsidTr="0042646B">
        <w:trPr>
          <w:trHeight w:val="554"/>
        </w:trPr>
        <w:tc>
          <w:tcPr>
            <w:tcW w:w="102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99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19"/>
              <w:gridCol w:w="1436"/>
              <w:gridCol w:w="1503"/>
              <w:gridCol w:w="4232"/>
            </w:tblGrid>
            <w:tr w:rsidR="0042646B" w:rsidRPr="0042646B" w14:paraId="54BAB4AC" w14:textId="77777777">
              <w:trPr>
                <w:trHeight w:val="283"/>
              </w:trPr>
              <w:tc>
                <w:tcPr>
                  <w:tcW w:w="2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828C65" w14:textId="77777777" w:rsidR="0042646B" w:rsidRPr="0042646B" w:rsidRDefault="0042646B" w:rsidP="0042646B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42646B"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cs-CZ"/>
                    </w:rPr>
                    <w:t>Časově tematický plán</w:t>
                  </w:r>
                </w:p>
              </w:tc>
              <w:tc>
                <w:tcPr>
                  <w:tcW w:w="14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50E3C4" w14:textId="77777777" w:rsidR="0042646B" w:rsidRPr="0042646B" w:rsidRDefault="0042646B" w:rsidP="0042646B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42646B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3ED7AD" w14:textId="77777777" w:rsidR="0042646B" w:rsidRPr="0042646B" w:rsidRDefault="0042646B" w:rsidP="0042646B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42646B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Předmět:</w:t>
                  </w:r>
                </w:p>
              </w:tc>
              <w:tc>
                <w:tcPr>
                  <w:tcW w:w="42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E50342" w14:textId="56FC5FE6" w:rsidR="0042646B" w:rsidRPr="0042646B" w:rsidRDefault="0042646B" w:rsidP="0042646B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42646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lang w:eastAsia="cs-CZ"/>
                    </w:rPr>
                    <w:t>Elektrotechni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lang w:eastAsia="cs-CZ"/>
                    </w:rPr>
                    <w:t>cká měření</w:t>
                  </w:r>
                </w:p>
              </w:tc>
            </w:tr>
            <w:tr w:rsidR="0042646B" w:rsidRPr="0042646B" w14:paraId="664C57A1" w14:textId="77777777">
              <w:tc>
                <w:tcPr>
                  <w:tcW w:w="2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B1FF15" w14:textId="41D93B00" w:rsidR="0042646B" w:rsidRPr="0042646B" w:rsidRDefault="0042646B" w:rsidP="0042646B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42646B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 xml:space="preserve">Ročník: </w:t>
                  </w:r>
                  <w:r w:rsidR="00912141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1</w:t>
                  </w:r>
                  <w:r w:rsidRPr="0042646B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. ročník</w:t>
                  </w:r>
                </w:p>
              </w:tc>
              <w:tc>
                <w:tcPr>
                  <w:tcW w:w="14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937EE0" w14:textId="77777777" w:rsidR="0042646B" w:rsidRPr="0042646B" w:rsidRDefault="0042646B" w:rsidP="0042646B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42646B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7744B3" w14:textId="77777777" w:rsidR="0042646B" w:rsidRPr="0042646B" w:rsidRDefault="0042646B" w:rsidP="0042646B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42646B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Počet hodin:</w:t>
                  </w:r>
                </w:p>
              </w:tc>
              <w:tc>
                <w:tcPr>
                  <w:tcW w:w="42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933B06" w14:textId="454D0899" w:rsidR="0042646B" w:rsidRPr="0042646B" w:rsidRDefault="0042646B" w:rsidP="0042646B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42646B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Celkem –3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3</w:t>
                  </w:r>
                  <w:r w:rsidRPr="0042646B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 xml:space="preserve"> hodin</w:t>
                  </w:r>
                </w:p>
              </w:tc>
            </w:tr>
            <w:tr w:rsidR="0042646B" w:rsidRPr="0042646B" w14:paraId="0DF3A74C" w14:textId="77777777">
              <w:tc>
                <w:tcPr>
                  <w:tcW w:w="2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CA9E79" w14:textId="77777777" w:rsidR="0042646B" w:rsidRPr="0042646B" w:rsidRDefault="0042646B" w:rsidP="0042646B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42646B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4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2E396A" w14:textId="77777777" w:rsidR="0042646B" w:rsidRPr="0042646B" w:rsidRDefault="0042646B" w:rsidP="0042646B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42646B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5D467D" w14:textId="77777777" w:rsidR="0042646B" w:rsidRPr="0042646B" w:rsidRDefault="0042646B" w:rsidP="0042646B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42646B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42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65FEFB" w14:textId="45B95521" w:rsidR="0042646B" w:rsidRPr="0042646B" w:rsidRDefault="0042646B" w:rsidP="0042646B">
                  <w:pPr>
                    <w:framePr w:hSpace="141" w:wrap="around" w:vAnchor="text" w:hAnchor="text"/>
                    <w:spacing w:after="0" w:line="240" w:lineRule="auto"/>
                    <w:ind w:right="-463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42646B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1 hodina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 xml:space="preserve"> týdně </w:t>
                  </w:r>
                </w:p>
              </w:tc>
            </w:tr>
          </w:tbl>
          <w:p w14:paraId="5765C65B" w14:textId="77777777" w:rsidR="0042646B" w:rsidRPr="0042646B" w:rsidRDefault="0042646B" w:rsidP="00426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675A13C2" w14:textId="53286853" w:rsidR="0042646B" w:rsidRPr="003E119A" w:rsidRDefault="0042646B" w:rsidP="00571C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E119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</w:t>
      </w:r>
    </w:p>
    <w:tbl>
      <w:tblPr>
        <w:tblpPr w:leftFromText="141" w:rightFromText="14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2646B" w:rsidRPr="003E119A" w14:paraId="1049F138" w14:textId="77777777" w:rsidTr="00811D25">
        <w:tc>
          <w:tcPr>
            <w:tcW w:w="102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41" w:rightFromText="141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90"/>
            </w:tblGrid>
            <w:tr w:rsidR="0042646B" w:rsidRPr="003E119A" w14:paraId="087CD52D" w14:textId="77777777" w:rsidTr="00811D25">
              <w:tc>
                <w:tcPr>
                  <w:tcW w:w="1020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B4E9DF" w14:textId="77777777" w:rsidR="0042646B" w:rsidRPr="003E119A" w:rsidRDefault="0042646B" w:rsidP="00811D25">
                  <w:pPr>
                    <w:spacing w:after="0" w:line="240" w:lineRule="auto"/>
                    <w:ind w:left="313" w:hanging="313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3E119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s-CZ"/>
                    </w:rPr>
                    <w:t>GYMNÁZIUM – 79-41-K/41</w:t>
                  </w:r>
                </w:p>
              </w:tc>
            </w:tr>
          </w:tbl>
          <w:p w14:paraId="380AC590" w14:textId="77777777" w:rsidR="0042646B" w:rsidRPr="003E119A" w:rsidRDefault="0042646B" w:rsidP="00811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42646B" w:rsidRPr="003E119A" w14:paraId="32B4D141" w14:textId="77777777" w:rsidTr="00811D25">
        <w:trPr>
          <w:trHeight w:val="554"/>
        </w:trPr>
        <w:tc>
          <w:tcPr>
            <w:tcW w:w="102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99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19"/>
              <w:gridCol w:w="1436"/>
              <w:gridCol w:w="1503"/>
              <w:gridCol w:w="4232"/>
            </w:tblGrid>
            <w:tr w:rsidR="0042646B" w:rsidRPr="003E119A" w14:paraId="70B99D66" w14:textId="77777777" w:rsidTr="00811D25">
              <w:trPr>
                <w:trHeight w:val="283"/>
              </w:trPr>
              <w:tc>
                <w:tcPr>
                  <w:tcW w:w="2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B7A4E4" w14:textId="77777777" w:rsidR="0042646B" w:rsidRPr="003E119A" w:rsidRDefault="0042646B" w:rsidP="00811D25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3E119A"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cs-CZ"/>
                    </w:rPr>
                    <w:t>Časově tematický plán</w:t>
                  </w:r>
                </w:p>
              </w:tc>
              <w:tc>
                <w:tcPr>
                  <w:tcW w:w="14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3DBDD5" w14:textId="77777777" w:rsidR="0042646B" w:rsidRPr="003E119A" w:rsidRDefault="0042646B" w:rsidP="00811D25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3E119A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A869B9" w14:textId="77777777" w:rsidR="0042646B" w:rsidRPr="003E119A" w:rsidRDefault="0042646B" w:rsidP="00811D25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3E119A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Předmět:</w:t>
                  </w:r>
                </w:p>
              </w:tc>
              <w:tc>
                <w:tcPr>
                  <w:tcW w:w="42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ECB3C7" w14:textId="77777777" w:rsidR="0042646B" w:rsidRPr="003E119A" w:rsidRDefault="0042646B" w:rsidP="00811D25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3E119A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lang w:eastAsia="cs-CZ"/>
                    </w:rPr>
                    <w:t>Elektrotechnika</w:t>
                  </w:r>
                </w:p>
              </w:tc>
            </w:tr>
            <w:tr w:rsidR="0042646B" w:rsidRPr="003E119A" w14:paraId="6FE87710" w14:textId="77777777" w:rsidTr="00811D25">
              <w:tc>
                <w:tcPr>
                  <w:tcW w:w="2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D85688" w14:textId="77777777" w:rsidR="0042646B" w:rsidRPr="003E119A" w:rsidRDefault="0042646B" w:rsidP="00811D25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3E119A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Ročník: 2. ročník</w:t>
                  </w:r>
                </w:p>
              </w:tc>
              <w:tc>
                <w:tcPr>
                  <w:tcW w:w="14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7C6F5B" w14:textId="77777777" w:rsidR="0042646B" w:rsidRPr="003E119A" w:rsidRDefault="0042646B" w:rsidP="00811D25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3E119A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C8C8A2" w14:textId="77777777" w:rsidR="0042646B" w:rsidRPr="003E119A" w:rsidRDefault="0042646B" w:rsidP="00811D25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3E119A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Počet hodin:</w:t>
                  </w:r>
                </w:p>
              </w:tc>
              <w:tc>
                <w:tcPr>
                  <w:tcW w:w="42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C5A8C6" w14:textId="77777777" w:rsidR="0042646B" w:rsidRPr="003E119A" w:rsidRDefault="0042646B" w:rsidP="00811D25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3E119A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Celkem –32 hodin</w:t>
                  </w:r>
                </w:p>
              </w:tc>
            </w:tr>
            <w:tr w:rsidR="0042646B" w:rsidRPr="003E119A" w14:paraId="72F2BFAC" w14:textId="77777777" w:rsidTr="00811D25">
              <w:tc>
                <w:tcPr>
                  <w:tcW w:w="2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2C976D" w14:textId="77777777" w:rsidR="0042646B" w:rsidRPr="003E119A" w:rsidRDefault="0042646B" w:rsidP="00811D25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3E119A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4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B9F8C0" w14:textId="77777777" w:rsidR="0042646B" w:rsidRPr="003E119A" w:rsidRDefault="0042646B" w:rsidP="00811D25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3E119A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88DAE1" w14:textId="77777777" w:rsidR="0042646B" w:rsidRPr="003E119A" w:rsidRDefault="0042646B" w:rsidP="00811D25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3E119A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42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41D0C4" w14:textId="77777777" w:rsidR="0042646B" w:rsidRPr="003E119A" w:rsidRDefault="0042646B" w:rsidP="00811D25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3E119A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Týdně – 1 hodina</w:t>
                  </w:r>
                </w:p>
              </w:tc>
            </w:tr>
          </w:tbl>
          <w:p w14:paraId="65B02CD5" w14:textId="77777777" w:rsidR="0042646B" w:rsidRPr="003E119A" w:rsidRDefault="0042646B" w:rsidP="00811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</w:tbl>
    <w:tbl>
      <w:tblPr>
        <w:tblpPr w:leftFromText="142" w:rightFromText="142" w:bottomFromText="155" w:vertAnchor="text"/>
        <w:tblW w:w="920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850"/>
        <w:gridCol w:w="567"/>
        <w:gridCol w:w="2835"/>
        <w:gridCol w:w="2410"/>
      </w:tblGrid>
      <w:tr w:rsidR="0042646B" w:rsidRPr="003E119A" w14:paraId="61E807C4" w14:textId="77777777" w:rsidTr="00A110FA"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5DCC7757" w14:textId="77777777" w:rsidR="0042646B" w:rsidRPr="003E119A" w:rsidRDefault="0042646B" w:rsidP="00811D2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8"/>
                <w:szCs w:val="48"/>
                <w:lang w:eastAsia="cs-CZ"/>
              </w:rPr>
            </w:pPr>
            <w:r w:rsidRPr="003E119A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8"/>
                <w:szCs w:val="48"/>
                <w:lang w:eastAsia="cs-CZ"/>
              </w:rPr>
              <w:t>Tematické celky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080B1E73" w14:textId="77777777" w:rsidR="0042646B" w:rsidRPr="003E119A" w:rsidRDefault="0042646B" w:rsidP="00811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Měsíc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2D9BCD16" w14:textId="77777777" w:rsidR="0042646B" w:rsidRPr="003E119A" w:rsidRDefault="0042646B" w:rsidP="00811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Hod.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4D179E62" w14:textId="77777777" w:rsidR="0042646B" w:rsidRPr="003E119A" w:rsidRDefault="0042646B" w:rsidP="00811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Vyučovací metody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1E23E3D4" w14:textId="77777777" w:rsidR="0042646B" w:rsidRPr="003E119A" w:rsidRDefault="0042646B" w:rsidP="00811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Prostředky k výuce</w:t>
            </w:r>
          </w:p>
        </w:tc>
      </w:tr>
      <w:tr w:rsidR="0042646B" w:rsidRPr="003E119A" w14:paraId="4CE1B32C" w14:textId="77777777" w:rsidTr="00A110FA">
        <w:trPr>
          <w:trHeight w:val="164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1D7EDC8C" w14:textId="7457A0EA" w:rsidR="0042646B" w:rsidRDefault="0042646B" w:rsidP="0042646B">
            <w:pPr>
              <w:pStyle w:val="Odstavecseseznamem"/>
              <w:numPr>
                <w:ilvl w:val="0"/>
                <w:numId w:val="1"/>
              </w:numPr>
              <w:spacing w:after="0" w:line="216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264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Elektrická měření</w:t>
            </w:r>
          </w:p>
          <w:p w14:paraId="60C524C5" w14:textId="7F7AC2E4" w:rsidR="0042646B" w:rsidRPr="0042646B" w:rsidRDefault="0042646B" w:rsidP="0042646B">
            <w:pPr>
              <w:pStyle w:val="Odstavecseseznamem"/>
              <w:numPr>
                <w:ilvl w:val="0"/>
                <w:numId w:val="1"/>
              </w:numPr>
              <w:spacing w:after="0" w:line="216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2646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– elt. Značka a el. veličiny</w:t>
            </w:r>
          </w:p>
          <w:p w14:paraId="47B57195" w14:textId="0FBAFEE0" w:rsidR="0042646B" w:rsidRDefault="0042646B" w:rsidP="0042646B">
            <w:pPr>
              <w:pStyle w:val="Odstavecseseznamem"/>
              <w:numPr>
                <w:ilvl w:val="0"/>
                <w:numId w:val="1"/>
              </w:numPr>
              <w:spacing w:after="0" w:line="21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– význam měření</w:t>
            </w:r>
          </w:p>
          <w:p w14:paraId="13D09738" w14:textId="7F8033FE" w:rsidR="0042646B" w:rsidRPr="0042646B" w:rsidRDefault="0042646B" w:rsidP="0042646B">
            <w:pPr>
              <w:pStyle w:val="Odstavecseseznamem"/>
              <w:numPr>
                <w:ilvl w:val="0"/>
                <w:numId w:val="1"/>
              </w:numPr>
              <w:spacing w:after="0" w:line="21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– měřící prostředky</w:t>
            </w:r>
          </w:p>
          <w:p w14:paraId="3C05E26A" w14:textId="374FA77B" w:rsidR="0042646B" w:rsidRPr="003E119A" w:rsidRDefault="0042646B" w:rsidP="00811D25">
            <w:pPr>
              <w:spacing w:after="0" w:line="207" w:lineRule="atLeast"/>
              <w:ind w:left="360" w:hanging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48CBDD77" w14:textId="77777777" w:rsidR="0042646B" w:rsidRPr="003E119A" w:rsidRDefault="0042646B" w:rsidP="00811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Září</w:t>
            </w:r>
          </w:p>
          <w:p w14:paraId="4FFBF9B8" w14:textId="77777777" w:rsidR="0042646B" w:rsidRPr="003E119A" w:rsidRDefault="0042646B" w:rsidP="00811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Říjen</w:t>
            </w:r>
          </w:p>
          <w:p w14:paraId="124AB69B" w14:textId="418E1CC6" w:rsidR="0042646B" w:rsidRPr="003E119A" w:rsidRDefault="0042646B" w:rsidP="00811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574C0869" w14:textId="1656F8FD" w:rsidR="0042646B" w:rsidRPr="003E119A" w:rsidRDefault="00571C72" w:rsidP="00811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</w:p>
          <w:p w14:paraId="1AEB9583" w14:textId="6DBDD12F" w:rsidR="0042646B" w:rsidRPr="003E119A" w:rsidRDefault="0042646B" w:rsidP="00811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4</w:t>
            </w: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  <w:p w14:paraId="5AD3959C" w14:textId="66858923" w:rsidR="0042646B" w:rsidRPr="003E119A" w:rsidRDefault="0042646B" w:rsidP="00811D2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021F6568" w14:textId="2BEAE772" w:rsidR="0042646B" w:rsidRPr="003E119A" w:rsidRDefault="0042646B" w:rsidP="00811D2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0981F132" w14:textId="73C84ED7" w:rsidR="0042646B" w:rsidRPr="003E119A" w:rsidRDefault="0042646B" w:rsidP="00811D2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590EB74C" w14:textId="1E0D0011" w:rsidR="0042646B" w:rsidRPr="003E119A" w:rsidRDefault="0042646B" w:rsidP="00811D2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249ACEEB" w14:textId="77777777" w:rsidR="0042646B" w:rsidRPr="003E119A" w:rsidRDefault="0042646B" w:rsidP="00811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Frontální výuka</w:t>
            </w:r>
          </w:p>
          <w:p w14:paraId="6200E2A3" w14:textId="77777777" w:rsidR="0042646B" w:rsidRPr="003E119A" w:rsidRDefault="0042646B" w:rsidP="00811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Výklad s prezentací</w:t>
            </w:r>
          </w:p>
          <w:p w14:paraId="57037C2D" w14:textId="77777777" w:rsidR="0042646B" w:rsidRPr="003E119A" w:rsidRDefault="0042646B" w:rsidP="00811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Ověřování znalostí</w:t>
            </w:r>
          </w:p>
          <w:p w14:paraId="3BBFB8F1" w14:textId="77777777" w:rsidR="0042646B" w:rsidRPr="003E119A" w:rsidRDefault="0042646B" w:rsidP="00811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Řešení úloh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4526D349" w14:textId="77777777" w:rsidR="0042646B" w:rsidRPr="003E119A" w:rsidRDefault="0042646B" w:rsidP="00811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PC, Dataprojektor</w:t>
            </w:r>
          </w:p>
          <w:p w14:paraId="7D847A46" w14:textId="77777777" w:rsidR="0042646B" w:rsidRPr="003E119A" w:rsidRDefault="0042646B" w:rsidP="00811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Prezentace MS PowerPoint Obrazové předlohy</w:t>
            </w:r>
          </w:p>
          <w:p w14:paraId="5E53B8B4" w14:textId="77777777" w:rsidR="0042646B" w:rsidRPr="003E119A" w:rsidRDefault="0042646B" w:rsidP="00811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2646B" w:rsidRPr="003E119A" w14:paraId="054374B7" w14:textId="77777777" w:rsidTr="00A110FA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09A37A67" w14:textId="16F4E5B8" w:rsidR="0042646B" w:rsidRPr="003E119A" w:rsidRDefault="0042646B" w:rsidP="00811D25">
            <w:pPr>
              <w:spacing w:after="0" w:line="216" w:lineRule="atLeast"/>
              <w:ind w:hanging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2.    </w:t>
            </w:r>
            <w:r w:rsidR="009121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Metrologie</w:t>
            </w:r>
          </w:p>
          <w:p w14:paraId="5F9B659B" w14:textId="3292C650" w:rsidR="00912141" w:rsidRDefault="0042646B" w:rsidP="00912141">
            <w:pPr>
              <w:spacing w:after="0" w:line="207" w:lineRule="atLeast"/>
              <w:ind w:left="360" w:hanging="36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E119A">
              <w:rPr>
                <w:rFonts w:ascii="Symbol" w:eastAsia="Times New Roman" w:hAnsi="Symbol" w:cs="Arial"/>
                <w:sz w:val="20"/>
                <w:szCs w:val="20"/>
                <w:lang w:eastAsia="cs-CZ"/>
              </w:rPr>
              <w:t></w:t>
            </w:r>
            <w:r w:rsidR="009121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chyby měření</w:t>
            </w:r>
          </w:p>
          <w:p w14:paraId="43CEA6EE" w14:textId="1C6546B3" w:rsidR="00912141" w:rsidRDefault="00912141" w:rsidP="00912141">
            <w:pPr>
              <w:spacing w:after="0" w:line="207" w:lineRule="atLeast"/>
              <w:ind w:left="360" w:hanging="36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91214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- měřící metody</w:t>
            </w:r>
          </w:p>
          <w:p w14:paraId="7455FD91" w14:textId="2D4A04D5" w:rsidR="00912141" w:rsidRPr="00912141" w:rsidRDefault="00912141" w:rsidP="00912141">
            <w:pPr>
              <w:spacing w:after="0" w:line="207" w:lineRule="atLeast"/>
              <w:ind w:left="360" w:hanging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- zapojování Mp do obvodu</w:t>
            </w:r>
          </w:p>
          <w:p w14:paraId="7BEF03FA" w14:textId="68EBE5B7" w:rsidR="0042646B" w:rsidRPr="003E119A" w:rsidRDefault="0042646B" w:rsidP="00811D25">
            <w:pPr>
              <w:spacing w:after="0" w:line="207" w:lineRule="atLeast"/>
              <w:ind w:left="360" w:hanging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695AC958" w14:textId="0592B9BB" w:rsidR="0042646B" w:rsidRDefault="00912141" w:rsidP="00811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listopad</w:t>
            </w:r>
          </w:p>
          <w:p w14:paraId="7EC47C2B" w14:textId="77777777" w:rsidR="00912141" w:rsidRDefault="00912141" w:rsidP="00912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736B633F" w14:textId="1D8AB80E" w:rsidR="00912141" w:rsidRPr="003E119A" w:rsidRDefault="00912141" w:rsidP="00912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prosinec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79CB62B1" w14:textId="2D8A6ECD" w:rsidR="0042646B" w:rsidRDefault="00912141" w:rsidP="00811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</w:t>
            </w:r>
          </w:p>
          <w:p w14:paraId="32C96A31" w14:textId="73FBAAB8" w:rsidR="00912141" w:rsidRDefault="00912141" w:rsidP="00811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18D15BA4" w14:textId="23AB7988" w:rsidR="00912141" w:rsidRPr="003E119A" w:rsidRDefault="00912141" w:rsidP="00912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   3</w:t>
            </w:r>
          </w:p>
          <w:p w14:paraId="003FF737" w14:textId="28E47711" w:rsidR="0042646B" w:rsidRPr="003E119A" w:rsidRDefault="0042646B" w:rsidP="009121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30FBB201" w14:textId="77777777" w:rsidR="0042646B" w:rsidRPr="003E119A" w:rsidRDefault="0042646B" w:rsidP="00811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Frontální výuka</w:t>
            </w:r>
          </w:p>
          <w:p w14:paraId="42E88C9B" w14:textId="77777777" w:rsidR="0042646B" w:rsidRPr="003E119A" w:rsidRDefault="0042646B" w:rsidP="00811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Výklad s prezentací</w:t>
            </w:r>
          </w:p>
          <w:p w14:paraId="6E670008" w14:textId="77777777" w:rsidR="0042646B" w:rsidRPr="003E119A" w:rsidRDefault="0042646B" w:rsidP="00811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Ověřování znalostí</w:t>
            </w:r>
          </w:p>
          <w:p w14:paraId="00791810" w14:textId="18101C7B" w:rsidR="0042646B" w:rsidRPr="003E119A" w:rsidRDefault="0042646B" w:rsidP="00811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Řešení úloh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409CD9AE" w14:textId="77777777" w:rsidR="0042646B" w:rsidRPr="003E119A" w:rsidRDefault="0042646B" w:rsidP="00811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PC, Dataprojektor</w:t>
            </w:r>
          </w:p>
          <w:p w14:paraId="5C57C712" w14:textId="77777777" w:rsidR="0042646B" w:rsidRPr="003E119A" w:rsidRDefault="0042646B" w:rsidP="00811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Prezentace</w:t>
            </w:r>
          </w:p>
          <w:p w14:paraId="2E7CE132" w14:textId="77777777" w:rsidR="0042646B" w:rsidRPr="003E119A" w:rsidRDefault="0042646B" w:rsidP="00811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MS PowerPoint Obrazové předlohy</w:t>
            </w:r>
          </w:p>
          <w:p w14:paraId="07D804F9" w14:textId="77777777" w:rsidR="0042646B" w:rsidRPr="003E119A" w:rsidRDefault="0042646B" w:rsidP="00811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Výuková videa</w:t>
            </w:r>
          </w:p>
        </w:tc>
      </w:tr>
      <w:tr w:rsidR="0042646B" w:rsidRPr="003E119A" w14:paraId="1AFC94C8" w14:textId="77777777" w:rsidTr="00A110FA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07E14310" w14:textId="77777777" w:rsidR="0042646B" w:rsidRPr="003E119A" w:rsidRDefault="0042646B" w:rsidP="00811D25">
            <w:pPr>
              <w:spacing w:after="0" w:line="216" w:lineRule="atLeast"/>
              <w:ind w:hanging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3.    Trojfázová soustava</w:t>
            </w:r>
          </w:p>
          <w:p w14:paraId="67D6613A" w14:textId="77777777" w:rsidR="0042646B" w:rsidRPr="003E119A" w:rsidRDefault="0042646B" w:rsidP="00811D25">
            <w:pPr>
              <w:spacing w:after="0" w:line="207" w:lineRule="atLeast"/>
              <w:ind w:left="360" w:hanging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Symbol" w:eastAsia="Times New Roman" w:hAnsi="Symbol" w:cs="Arial"/>
                <w:sz w:val="20"/>
                <w:szCs w:val="20"/>
                <w:lang w:eastAsia="cs-CZ"/>
              </w:rPr>
              <w:t></w:t>
            </w:r>
            <w:r w:rsidRPr="003E1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Vznik, druhy napětí</w:t>
            </w:r>
          </w:p>
          <w:p w14:paraId="265CD28D" w14:textId="77777777" w:rsidR="0042646B" w:rsidRPr="003E119A" w:rsidRDefault="0042646B" w:rsidP="00811D25">
            <w:pPr>
              <w:spacing w:after="0" w:line="207" w:lineRule="atLeast"/>
              <w:ind w:left="360" w:hanging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Symbol" w:eastAsia="Times New Roman" w:hAnsi="Symbol" w:cs="Arial"/>
                <w:sz w:val="20"/>
                <w:szCs w:val="20"/>
                <w:lang w:eastAsia="cs-CZ"/>
              </w:rPr>
              <w:t></w:t>
            </w:r>
            <w:r w:rsidRPr="003E1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Zapojení do hvězdy</w:t>
            </w:r>
          </w:p>
          <w:p w14:paraId="520634F4" w14:textId="77777777" w:rsidR="0042646B" w:rsidRPr="003E119A" w:rsidRDefault="0042646B" w:rsidP="00811D25">
            <w:pPr>
              <w:spacing w:after="0" w:line="207" w:lineRule="atLeast"/>
              <w:ind w:left="360" w:hanging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Symbol" w:eastAsia="Times New Roman" w:hAnsi="Symbol" w:cs="Arial"/>
                <w:color w:val="000000"/>
                <w:sz w:val="18"/>
                <w:szCs w:val="18"/>
                <w:lang w:eastAsia="cs-CZ"/>
              </w:rPr>
              <w:t></w:t>
            </w:r>
            <w:r w:rsidRPr="003E1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Zapojení do trojúhelníku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66073099" w14:textId="01677427" w:rsidR="0042646B" w:rsidRDefault="00912141" w:rsidP="00912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Leden</w:t>
            </w:r>
          </w:p>
          <w:p w14:paraId="35C17CE1" w14:textId="77777777" w:rsidR="00912141" w:rsidRDefault="00912141" w:rsidP="00912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178AA7F2" w14:textId="6FA0E664" w:rsidR="00912141" w:rsidRPr="003E119A" w:rsidRDefault="00912141" w:rsidP="00912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únor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3D59B951" w14:textId="77777777" w:rsidR="0042646B" w:rsidRPr="003E119A" w:rsidRDefault="0042646B" w:rsidP="00811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4</w:t>
            </w:r>
          </w:p>
          <w:p w14:paraId="31D1CF9B" w14:textId="77777777" w:rsidR="0042646B" w:rsidRDefault="0042646B" w:rsidP="00811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096F659A" w14:textId="49FE3B93" w:rsidR="00912141" w:rsidRPr="003E119A" w:rsidRDefault="00912141" w:rsidP="00912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   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11998D41" w14:textId="77777777" w:rsidR="0042646B" w:rsidRPr="003E119A" w:rsidRDefault="0042646B" w:rsidP="00811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Frontální výuka</w:t>
            </w:r>
          </w:p>
          <w:p w14:paraId="4ACCB4F4" w14:textId="77777777" w:rsidR="0042646B" w:rsidRPr="003E119A" w:rsidRDefault="0042646B" w:rsidP="00811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Výklad s prezentací</w:t>
            </w:r>
          </w:p>
          <w:p w14:paraId="2A46D347" w14:textId="77777777" w:rsidR="0042646B" w:rsidRPr="003E119A" w:rsidRDefault="0042646B" w:rsidP="00811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Ověřování znalostí</w:t>
            </w:r>
          </w:p>
          <w:p w14:paraId="7A240E13" w14:textId="77777777" w:rsidR="0042646B" w:rsidRPr="003E119A" w:rsidRDefault="0042646B" w:rsidP="00811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Řešení úloh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543CF373" w14:textId="77777777" w:rsidR="0042646B" w:rsidRPr="003E119A" w:rsidRDefault="0042646B" w:rsidP="00811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PC, Dataprojektor</w:t>
            </w:r>
          </w:p>
          <w:p w14:paraId="4154690E" w14:textId="77777777" w:rsidR="0042646B" w:rsidRPr="003E119A" w:rsidRDefault="0042646B" w:rsidP="00811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Prezentace MS PowerPoint Obrazové předlohy</w:t>
            </w:r>
          </w:p>
          <w:p w14:paraId="5E4F159A" w14:textId="77777777" w:rsidR="0042646B" w:rsidRPr="003E119A" w:rsidRDefault="0042646B" w:rsidP="00811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2646B" w:rsidRPr="003E119A" w14:paraId="53695661" w14:textId="77777777" w:rsidTr="00A110FA">
        <w:trPr>
          <w:trHeight w:val="238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2A2A0405" w14:textId="77777777" w:rsidR="0042646B" w:rsidRDefault="0042646B" w:rsidP="00912141">
            <w:pPr>
              <w:tabs>
                <w:tab w:val="center" w:pos="2262"/>
              </w:tabs>
              <w:spacing w:after="0" w:line="216" w:lineRule="atLeast"/>
              <w:ind w:hanging="36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E11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  <w:r w:rsidR="009121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ab/>
              <w:t>Měřící přístroje</w:t>
            </w:r>
          </w:p>
          <w:p w14:paraId="66E47C58" w14:textId="28E8EEF0" w:rsidR="00571C72" w:rsidRDefault="00571C72" w:rsidP="00912141">
            <w:pPr>
              <w:tabs>
                <w:tab w:val="center" w:pos="2262"/>
              </w:tabs>
              <w:spacing w:after="0" w:line="216" w:lineRule="atLeast"/>
              <w:ind w:hanging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1F8EDDAD" w14:textId="6F0B4B26" w:rsidR="00571C72" w:rsidRDefault="00571C72" w:rsidP="00571C72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71C7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Rozdělení měř. přístrojů</w:t>
            </w:r>
          </w:p>
          <w:p w14:paraId="1F4EF415" w14:textId="62756962" w:rsidR="00571C72" w:rsidRDefault="00571C72" w:rsidP="00571C72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Princip analogových</w:t>
            </w:r>
          </w:p>
          <w:p w14:paraId="4D58ACF1" w14:textId="017EA9A9" w:rsidR="00571C72" w:rsidRDefault="00571C72" w:rsidP="00571C72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Princip DMM</w:t>
            </w:r>
          </w:p>
          <w:p w14:paraId="733F7276" w14:textId="6FB7CBD9" w:rsidR="00571C72" w:rsidRPr="00571C72" w:rsidRDefault="00571C72" w:rsidP="00571C72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Měření I, U, R</w:t>
            </w:r>
          </w:p>
          <w:p w14:paraId="0EA54CC0" w14:textId="77777777" w:rsidR="00571C72" w:rsidRPr="00571C72" w:rsidRDefault="00571C72" w:rsidP="00571C72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03CC178C" w14:textId="4762F9EA" w:rsidR="0042646B" w:rsidRDefault="00571C72" w:rsidP="00912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</w:t>
            </w:r>
            <w:r w:rsidR="0091214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řezen</w:t>
            </w:r>
          </w:p>
          <w:p w14:paraId="7DCA9A47" w14:textId="77777777" w:rsidR="00571C72" w:rsidRDefault="00571C72" w:rsidP="00912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2E4BF554" w14:textId="01FC844F" w:rsidR="00571C72" w:rsidRDefault="00571C72" w:rsidP="00912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duben</w:t>
            </w:r>
          </w:p>
          <w:p w14:paraId="0BA4BA4A" w14:textId="77777777" w:rsidR="00571C72" w:rsidRDefault="00571C72" w:rsidP="00912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187A6AEB" w14:textId="77777777" w:rsidR="00571C72" w:rsidRDefault="00571C72" w:rsidP="00912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květen</w:t>
            </w:r>
          </w:p>
          <w:p w14:paraId="47010EE2" w14:textId="77777777" w:rsidR="00571C72" w:rsidRDefault="00571C72" w:rsidP="00912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6360A984" w14:textId="77777777" w:rsidR="00571C72" w:rsidRDefault="00571C72" w:rsidP="00912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668324F1" w14:textId="0BE5AFF3" w:rsidR="00571C72" w:rsidRPr="003E119A" w:rsidRDefault="00571C72" w:rsidP="00912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červen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477B0525" w14:textId="77777777" w:rsidR="0042646B" w:rsidRDefault="00571C72" w:rsidP="00811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</w:t>
            </w:r>
          </w:p>
          <w:p w14:paraId="598D9402" w14:textId="77777777" w:rsidR="00571C72" w:rsidRDefault="00571C72" w:rsidP="00811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42EE7316" w14:textId="77777777" w:rsidR="00571C72" w:rsidRDefault="00571C72" w:rsidP="00811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</w:t>
            </w:r>
          </w:p>
          <w:p w14:paraId="37999C3A" w14:textId="77777777" w:rsidR="00571C72" w:rsidRDefault="00571C72" w:rsidP="00811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0B7FE54C" w14:textId="77777777" w:rsidR="00571C72" w:rsidRDefault="00571C72" w:rsidP="00811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4   </w:t>
            </w:r>
          </w:p>
          <w:p w14:paraId="575F8703" w14:textId="77777777" w:rsidR="00571C72" w:rsidRDefault="00571C72" w:rsidP="00811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45041416" w14:textId="77777777" w:rsidR="00571C72" w:rsidRDefault="00571C72" w:rsidP="00811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502D1DBF" w14:textId="4883651C" w:rsidR="00571C72" w:rsidRPr="003E119A" w:rsidRDefault="00571C72" w:rsidP="00811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5D57C3C5" w14:textId="0C1E45FF" w:rsidR="00A110FA" w:rsidRPr="003E119A" w:rsidRDefault="0042646B" w:rsidP="00A11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  <w:r w:rsidR="00A110FA"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Frontální výuka</w:t>
            </w:r>
          </w:p>
          <w:p w14:paraId="0AFE4026" w14:textId="77777777" w:rsidR="00A110FA" w:rsidRPr="003E119A" w:rsidRDefault="00A110FA" w:rsidP="00A11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Výklad s prezentací</w:t>
            </w:r>
          </w:p>
          <w:p w14:paraId="56EFB4A4" w14:textId="77777777" w:rsidR="00A110FA" w:rsidRPr="003E119A" w:rsidRDefault="00A110FA" w:rsidP="00A11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Ověřování znalostí</w:t>
            </w:r>
          </w:p>
          <w:p w14:paraId="007CFCB2" w14:textId="44F1D251" w:rsidR="00571C72" w:rsidRPr="003E119A" w:rsidRDefault="00A110FA" w:rsidP="00A11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Řešení úloh</w:t>
            </w:r>
          </w:p>
          <w:p w14:paraId="6DDB0D50" w14:textId="298222C7" w:rsidR="0042646B" w:rsidRPr="003E119A" w:rsidRDefault="0042646B" w:rsidP="00811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079AA99B" w14:textId="77777777" w:rsidR="0042646B" w:rsidRPr="003E119A" w:rsidRDefault="0042646B" w:rsidP="00811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14:paraId="0B23B47D" w14:textId="35FA45E2" w:rsidR="0042646B" w:rsidRPr="003E119A" w:rsidRDefault="00A110FA" w:rsidP="0042646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cs-CZ"/>
        </w:rPr>
      </w:pPr>
      <w:r w:rsidRPr="003E119A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cs-CZ"/>
        </w:rPr>
        <w:t xml:space="preserve"> </w:t>
      </w:r>
      <w:r w:rsidR="0042646B" w:rsidRPr="003E119A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cs-CZ"/>
        </w:rPr>
        <w:t>Schválení:</w:t>
      </w:r>
    </w:p>
    <w:p w14:paraId="73CFCC70" w14:textId="77777777" w:rsidR="0042646B" w:rsidRPr="003E119A" w:rsidRDefault="0042646B" w:rsidP="0042646B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E119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Platnost od</w:t>
      </w:r>
      <w:r w:rsidRPr="003E119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: 1. 9. 2025</w:t>
      </w:r>
    </w:p>
    <w:p w14:paraId="05E2EB43" w14:textId="42835824" w:rsidR="0042646B" w:rsidRPr="003E119A" w:rsidRDefault="0042646B" w:rsidP="0042646B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E119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Zpracoval</w:t>
      </w:r>
      <w:r w:rsidRPr="003E119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: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Mgr. Zdeněk Chlebeček</w:t>
      </w:r>
    </w:p>
    <w:p w14:paraId="6D682581" w14:textId="45BBD700" w:rsidR="0042646B" w:rsidRDefault="0042646B" w:rsidP="0042646B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E119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Schválil</w:t>
      </w:r>
      <w:r w:rsidRPr="003E119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: Ing. Milan Vorel</w:t>
      </w:r>
    </w:p>
    <w:p w14:paraId="5233F823" w14:textId="2EC32817" w:rsidR="00571C72" w:rsidRDefault="00571C72" w:rsidP="0042646B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7ACBC4B8" w14:textId="77777777" w:rsidR="00571C72" w:rsidRPr="003E119A" w:rsidRDefault="00571C72" w:rsidP="00571C72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E119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Kontrola</w:t>
      </w:r>
      <w:r w:rsidRPr="003E119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: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  </w:t>
      </w:r>
      <w:r w:rsidRPr="003E119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Bohumil Krajča</w:t>
      </w:r>
    </w:p>
    <w:p w14:paraId="0FE5B7E0" w14:textId="77777777" w:rsidR="00571C72" w:rsidRPr="003E119A" w:rsidRDefault="00571C72" w:rsidP="0042646B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26B07571" w14:textId="77777777" w:rsidR="0042646B" w:rsidRDefault="0042646B" w:rsidP="0042646B">
      <w:pPr>
        <w:ind w:hanging="567"/>
      </w:pPr>
    </w:p>
    <w:p w14:paraId="43D672E9" w14:textId="77777777" w:rsidR="00693269" w:rsidRPr="0042646B" w:rsidRDefault="00693269" w:rsidP="006932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2646B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</w:t>
      </w:r>
    </w:p>
    <w:tbl>
      <w:tblPr>
        <w:tblpPr w:leftFromText="141" w:rightFromText="14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693269" w:rsidRPr="0042646B" w14:paraId="231078AB" w14:textId="77777777" w:rsidTr="00693269">
        <w:tc>
          <w:tcPr>
            <w:tcW w:w="102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26E5C" w14:textId="77777777" w:rsidR="00693269" w:rsidRPr="0042646B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693269" w:rsidRPr="0042646B" w14:paraId="6DEBFE3D" w14:textId="77777777" w:rsidTr="00693269">
        <w:trPr>
          <w:trHeight w:val="554"/>
        </w:trPr>
        <w:tc>
          <w:tcPr>
            <w:tcW w:w="102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AFCAB" w14:textId="77777777" w:rsidR="00693269" w:rsidRPr="0042646B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4C908CB7" w14:textId="518B3119" w:rsidR="00693269" w:rsidRPr="0042646B" w:rsidRDefault="00693269" w:rsidP="00693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2646B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</w:t>
      </w:r>
    </w:p>
    <w:tbl>
      <w:tblPr>
        <w:tblpPr w:leftFromText="141" w:rightFromText="14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693269" w:rsidRPr="0042646B" w14:paraId="08A59A1A" w14:textId="77777777" w:rsidTr="00BE13B6">
        <w:tc>
          <w:tcPr>
            <w:tcW w:w="102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41" w:rightFromText="141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90"/>
            </w:tblGrid>
            <w:tr w:rsidR="00693269" w:rsidRPr="0042646B" w14:paraId="3EC9F500" w14:textId="77777777" w:rsidTr="00BE13B6">
              <w:tc>
                <w:tcPr>
                  <w:tcW w:w="1020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733520" w14:textId="77777777" w:rsidR="00693269" w:rsidRPr="0042646B" w:rsidRDefault="00693269" w:rsidP="0069326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42646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s-CZ"/>
                    </w:rPr>
                    <w:t>GYMNÁZIUM – 79-41-K/41</w:t>
                  </w:r>
                </w:p>
              </w:tc>
            </w:tr>
          </w:tbl>
          <w:p w14:paraId="64C8DBD0" w14:textId="77777777" w:rsidR="00693269" w:rsidRPr="0042646B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693269" w:rsidRPr="0042646B" w14:paraId="55051D99" w14:textId="77777777" w:rsidTr="00BE13B6">
        <w:trPr>
          <w:trHeight w:val="554"/>
        </w:trPr>
        <w:tc>
          <w:tcPr>
            <w:tcW w:w="102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99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19"/>
              <w:gridCol w:w="1436"/>
              <w:gridCol w:w="1503"/>
              <w:gridCol w:w="4232"/>
            </w:tblGrid>
            <w:tr w:rsidR="00693269" w:rsidRPr="0042646B" w14:paraId="7AFFD952" w14:textId="77777777" w:rsidTr="00BE13B6">
              <w:trPr>
                <w:trHeight w:val="283"/>
              </w:trPr>
              <w:tc>
                <w:tcPr>
                  <w:tcW w:w="2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157B43" w14:textId="77777777" w:rsidR="00693269" w:rsidRPr="0042646B" w:rsidRDefault="00693269" w:rsidP="00BE13B6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42646B"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cs-CZ"/>
                    </w:rPr>
                    <w:t>Časově tematický plán</w:t>
                  </w:r>
                </w:p>
              </w:tc>
              <w:tc>
                <w:tcPr>
                  <w:tcW w:w="14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268C6F" w14:textId="77777777" w:rsidR="00693269" w:rsidRPr="0042646B" w:rsidRDefault="00693269" w:rsidP="00BE13B6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42646B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E66905" w14:textId="77777777" w:rsidR="00693269" w:rsidRPr="0042646B" w:rsidRDefault="00693269" w:rsidP="00BE13B6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42646B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Předmět:</w:t>
                  </w:r>
                </w:p>
              </w:tc>
              <w:tc>
                <w:tcPr>
                  <w:tcW w:w="42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57D7D5" w14:textId="77777777" w:rsidR="00693269" w:rsidRPr="0042646B" w:rsidRDefault="00693269" w:rsidP="00BE13B6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42646B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lang w:eastAsia="cs-CZ"/>
                    </w:rPr>
                    <w:t>Elektrotechni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lang w:eastAsia="cs-CZ"/>
                    </w:rPr>
                    <w:t>cká měření</w:t>
                  </w:r>
                </w:p>
              </w:tc>
            </w:tr>
            <w:tr w:rsidR="00693269" w:rsidRPr="0042646B" w14:paraId="44D03DDD" w14:textId="77777777" w:rsidTr="00BE13B6">
              <w:tc>
                <w:tcPr>
                  <w:tcW w:w="2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4121EA" w14:textId="67AAEA30" w:rsidR="00693269" w:rsidRPr="0042646B" w:rsidRDefault="00693269" w:rsidP="00BE13B6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42646B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 xml:space="preserve">Ročník: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2</w:t>
                  </w:r>
                  <w:r w:rsidRPr="0042646B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. ročník</w:t>
                  </w:r>
                </w:p>
              </w:tc>
              <w:tc>
                <w:tcPr>
                  <w:tcW w:w="14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BEE30E" w14:textId="77777777" w:rsidR="00693269" w:rsidRPr="0042646B" w:rsidRDefault="00693269" w:rsidP="00BE13B6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42646B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1949C7" w14:textId="77777777" w:rsidR="00693269" w:rsidRPr="0042646B" w:rsidRDefault="00693269" w:rsidP="00BE13B6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42646B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Počet hodin:</w:t>
                  </w:r>
                </w:p>
              </w:tc>
              <w:tc>
                <w:tcPr>
                  <w:tcW w:w="42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305240" w14:textId="77777777" w:rsidR="00693269" w:rsidRPr="0042646B" w:rsidRDefault="00693269" w:rsidP="00BE13B6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42646B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Celkem –3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3</w:t>
                  </w:r>
                  <w:r w:rsidRPr="0042646B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 xml:space="preserve"> hodin</w:t>
                  </w:r>
                </w:p>
              </w:tc>
            </w:tr>
            <w:tr w:rsidR="00693269" w:rsidRPr="0042646B" w14:paraId="74F138D5" w14:textId="77777777" w:rsidTr="00BE13B6">
              <w:tc>
                <w:tcPr>
                  <w:tcW w:w="2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E20E3F" w14:textId="77777777" w:rsidR="00693269" w:rsidRPr="0042646B" w:rsidRDefault="00693269" w:rsidP="00BE13B6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42646B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4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493AE4" w14:textId="77777777" w:rsidR="00693269" w:rsidRPr="0042646B" w:rsidRDefault="00693269" w:rsidP="00BE13B6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42646B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64F28E" w14:textId="77777777" w:rsidR="00693269" w:rsidRPr="0042646B" w:rsidRDefault="00693269" w:rsidP="00BE13B6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42646B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42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B9EE21" w14:textId="135F656B" w:rsidR="00693269" w:rsidRPr="0042646B" w:rsidRDefault="00693269" w:rsidP="00BE13B6">
                  <w:pPr>
                    <w:framePr w:hSpace="141" w:wrap="around" w:vAnchor="text" w:hAnchor="text"/>
                    <w:spacing w:after="0" w:line="240" w:lineRule="auto"/>
                    <w:ind w:right="-463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42646B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1 hodina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 xml:space="preserve"> týdně </w:t>
                  </w:r>
                  <w:r w:rsidR="007F431C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, dělená</w:t>
                  </w:r>
                </w:p>
              </w:tc>
            </w:tr>
          </w:tbl>
          <w:p w14:paraId="651E4334" w14:textId="77777777" w:rsidR="00693269" w:rsidRPr="0042646B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404D4C27" w14:textId="77777777" w:rsidR="00693269" w:rsidRPr="003E119A" w:rsidRDefault="00693269" w:rsidP="00693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E119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</w:t>
      </w:r>
    </w:p>
    <w:tbl>
      <w:tblPr>
        <w:tblpPr w:leftFromText="141" w:rightFromText="14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693269" w:rsidRPr="003E119A" w14:paraId="247E76EA" w14:textId="77777777" w:rsidTr="00BE13B6">
        <w:tc>
          <w:tcPr>
            <w:tcW w:w="102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41" w:rightFromText="141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90"/>
            </w:tblGrid>
            <w:tr w:rsidR="00693269" w:rsidRPr="003E119A" w14:paraId="75CED9E6" w14:textId="77777777" w:rsidTr="00BE13B6">
              <w:tc>
                <w:tcPr>
                  <w:tcW w:w="1020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6F3846" w14:textId="77777777" w:rsidR="00693269" w:rsidRPr="003E119A" w:rsidRDefault="00693269" w:rsidP="00BE13B6">
                  <w:pPr>
                    <w:spacing w:after="0" w:line="240" w:lineRule="auto"/>
                    <w:ind w:left="313" w:hanging="313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3E119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s-CZ"/>
                    </w:rPr>
                    <w:t>GYMNÁZIUM – 79-41-K/41</w:t>
                  </w:r>
                </w:p>
              </w:tc>
            </w:tr>
          </w:tbl>
          <w:p w14:paraId="1B8A5228" w14:textId="77777777" w:rsidR="00693269" w:rsidRPr="003E119A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693269" w:rsidRPr="003E119A" w14:paraId="6FFA5F85" w14:textId="77777777" w:rsidTr="00BE13B6">
        <w:trPr>
          <w:trHeight w:val="554"/>
        </w:trPr>
        <w:tc>
          <w:tcPr>
            <w:tcW w:w="102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99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19"/>
              <w:gridCol w:w="1436"/>
              <w:gridCol w:w="1503"/>
              <w:gridCol w:w="4232"/>
            </w:tblGrid>
            <w:tr w:rsidR="00693269" w:rsidRPr="003E119A" w14:paraId="19B87539" w14:textId="77777777" w:rsidTr="00BE13B6">
              <w:trPr>
                <w:trHeight w:val="283"/>
              </w:trPr>
              <w:tc>
                <w:tcPr>
                  <w:tcW w:w="2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A4B332" w14:textId="77777777" w:rsidR="00693269" w:rsidRPr="003E119A" w:rsidRDefault="00693269" w:rsidP="00BE13B6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3E119A"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cs-CZ"/>
                    </w:rPr>
                    <w:t>Časově tematický plán</w:t>
                  </w:r>
                </w:p>
              </w:tc>
              <w:tc>
                <w:tcPr>
                  <w:tcW w:w="14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7B43E2" w14:textId="77777777" w:rsidR="00693269" w:rsidRPr="003E119A" w:rsidRDefault="00693269" w:rsidP="00BE13B6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3E119A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E7E9DA" w14:textId="77777777" w:rsidR="00693269" w:rsidRPr="003E119A" w:rsidRDefault="00693269" w:rsidP="00BE13B6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3E119A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Předmět:</w:t>
                  </w:r>
                </w:p>
              </w:tc>
              <w:tc>
                <w:tcPr>
                  <w:tcW w:w="42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03253D" w14:textId="77777777" w:rsidR="00693269" w:rsidRPr="003E119A" w:rsidRDefault="00693269" w:rsidP="00BE13B6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3E119A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lang w:eastAsia="cs-CZ"/>
                    </w:rPr>
                    <w:t>Elektrotechnika</w:t>
                  </w:r>
                </w:p>
              </w:tc>
            </w:tr>
            <w:tr w:rsidR="00693269" w:rsidRPr="003E119A" w14:paraId="09C66965" w14:textId="77777777" w:rsidTr="00BE13B6">
              <w:tc>
                <w:tcPr>
                  <w:tcW w:w="2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75B9F0" w14:textId="77777777" w:rsidR="00693269" w:rsidRPr="003E119A" w:rsidRDefault="00693269" w:rsidP="00BE13B6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3E119A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Ročník: 2. ročník</w:t>
                  </w:r>
                </w:p>
              </w:tc>
              <w:tc>
                <w:tcPr>
                  <w:tcW w:w="14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6B08CD" w14:textId="77777777" w:rsidR="00693269" w:rsidRPr="003E119A" w:rsidRDefault="00693269" w:rsidP="00BE13B6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3E119A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3D676D" w14:textId="77777777" w:rsidR="00693269" w:rsidRPr="003E119A" w:rsidRDefault="00693269" w:rsidP="00BE13B6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3E119A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Počet hodin:</w:t>
                  </w:r>
                </w:p>
              </w:tc>
              <w:tc>
                <w:tcPr>
                  <w:tcW w:w="42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B5C153" w14:textId="77777777" w:rsidR="00693269" w:rsidRPr="003E119A" w:rsidRDefault="00693269" w:rsidP="00BE13B6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3E119A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Celkem –32 hodin</w:t>
                  </w:r>
                </w:p>
              </w:tc>
            </w:tr>
            <w:tr w:rsidR="00693269" w:rsidRPr="003E119A" w14:paraId="29183329" w14:textId="77777777" w:rsidTr="00BE13B6">
              <w:tc>
                <w:tcPr>
                  <w:tcW w:w="2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C5EBCF" w14:textId="77777777" w:rsidR="00693269" w:rsidRPr="003E119A" w:rsidRDefault="00693269" w:rsidP="00BE13B6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3E119A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4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F42CCF" w14:textId="77777777" w:rsidR="00693269" w:rsidRPr="003E119A" w:rsidRDefault="00693269" w:rsidP="00BE13B6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3E119A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67B50D" w14:textId="77777777" w:rsidR="00693269" w:rsidRPr="003E119A" w:rsidRDefault="00693269" w:rsidP="00BE13B6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3E119A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423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9981DF" w14:textId="77777777" w:rsidR="00693269" w:rsidRPr="003E119A" w:rsidRDefault="00693269" w:rsidP="00BE13B6">
                  <w:pPr>
                    <w:framePr w:hSpace="141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3E119A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Týdně – 1 hodina</w:t>
                  </w:r>
                </w:p>
              </w:tc>
            </w:tr>
          </w:tbl>
          <w:p w14:paraId="206F7C25" w14:textId="77777777" w:rsidR="00693269" w:rsidRPr="003E119A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</w:tbl>
    <w:tbl>
      <w:tblPr>
        <w:tblpPr w:leftFromText="142" w:rightFromText="142" w:bottomFromText="155" w:vertAnchor="text"/>
        <w:tblW w:w="934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992"/>
        <w:gridCol w:w="851"/>
        <w:gridCol w:w="2835"/>
        <w:gridCol w:w="2693"/>
      </w:tblGrid>
      <w:tr w:rsidR="00693269" w:rsidRPr="003E119A" w14:paraId="57B84522" w14:textId="77777777" w:rsidTr="00A110FA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732F677A" w14:textId="77777777" w:rsidR="00693269" w:rsidRPr="00693269" w:rsidRDefault="00693269" w:rsidP="00BE13B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eastAsia="cs-CZ"/>
              </w:rPr>
            </w:pPr>
            <w:r w:rsidRPr="00693269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  <w:lang w:eastAsia="cs-CZ"/>
              </w:rPr>
              <w:t>Tematické celky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7CA19E64" w14:textId="77777777" w:rsidR="00693269" w:rsidRPr="003E119A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Měsíc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5F4651E5" w14:textId="77777777" w:rsidR="00693269" w:rsidRPr="003E119A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Hod.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27C0A9DD" w14:textId="77777777" w:rsidR="00693269" w:rsidRPr="003E119A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Vyučovací metody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25415DCD" w14:textId="77777777" w:rsidR="00693269" w:rsidRPr="003E119A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Prostředky k výuce</w:t>
            </w:r>
          </w:p>
        </w:tc>
      </w:tr>
      <w:tr w:rsidR="00693269" w:rsidRPr="003E119A" w14:paraId="6BBDFF82" w14:textId="77777777" w:rsidTr="00A110FA">
        <w:trPr>
          <w:trHeight w:val="1643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4A590C6D" w14:textId="77777777" w:rsidR="00693269" w:rsidRPr="00693269" w:rsidRDefault="00693269" w:rsidP="00693269">
            <w:pPr>
              <w:pStyle w:val="Odstavecseseznamem"/>
              <w:numPr>
                <w:ilvl w:val="0"/>
                <w:numId w:val="1"/>
              </w:numPr>
              <w:spacing w:after="0" w:line="21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Měření</w:t>
            </w:r>
          </w:p>
          <w:p w14:paraId="3E5551B7" w14:textId="4CCBE649" w:rsidR="00693269" w:rsidRPr="00693269" w:rsidRDefault="00693269" w:rsidP="00693269">
            <w:pPr>
              <w:pStyle w:val="Odstavecseseznamem"/>
              <w:numPr>
                <w:ilvl w:val="0"/>
                <w:numId w:val="1"/>
              </w:numPr>
              <w:spacing w:after="0" w:line="216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69326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Pasivních</w:t>
            </w:r>
          </w:p>
          <w:p w14:paraId="2039F026" w14:textId="03561E83" w:rsidR="00693269" w:rsidRPr="003E119A" w:rsidRDefault="00693269" w:rsidP="00693269">
            <w:pPr>
              <w:pStyle w:val="Odstavecseseznamem"/>
              <w:numPr>
                <w:ilvl w:val="0"/>
                <w:numId w:val="1"/>
              </w:numPr>
              <w:spacing w:after="0" w:line="216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9326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součástek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69BEAC82" w14:textId="77777777" w:rsidR="00693269" w:rsidRPr="003E119A" w:rsidRDefault="00693269" w:rsidP="00BE1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Září</w:t>
            </w:r>
          </w:p>
          <w:p w14:paraId="52ECD4BC" w14:textId="77777777" w:rsidR="00693269" w:rsidRPr="003E119A" w:rsidRDefault="00693269" w:rsidP="00BE1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Říjen</w:t>
            </w:r>
          </w:p>
          <w:p w14:paraId="62AA2482" w14:textId="77777777" w:rsidR="00693269" w:rsidRPr="003E119A" w:rsidRDefault="00693269" w:rsidP="00BE1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344784DD" w14:textId="77777777" w:rsidR="00693269" w:rsidRPr="003E119A" w:rsidRDefault="00693269" w:rsidP="00BE1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</w:p>
          <w:p w14:paraId="36C0F2DE" w14:textId="77777777" w:rsidR="00693269" w:rsidRPr="003E119A" w:rsidRDefault="00693269" w:rsidP="00BE1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4</w:t>
            </w: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  <w:p w14:paraId="23320DA9" w14:textId="77777777" w:rsidR="00693269" w:rsidRPr="003E119A" w:rsidRDefault="00693269" w:rsidP="00BE13B6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5242CC28" w14:textId="77777777" w:rsidR="00693269" w:rsidRPr="003E119A" w:rsidRDefault="00693269" w:rsidP="00BE13B6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679F0A79" w14:textId="77777777" w:rsidR="00693269" w:rsidRPr="003E119A" w:rsidRDefault="00693269" w:rsidP="00BE13B6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5B61AC08" w14:textId="77777777" w:rsidR="00693269" w:rsidRPr="003E119A" w:rsidRDefault="00693269" w:rsidP="00BE13B6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4D119435" w14:textId="77777777" w:rsidR="00693269" w:rsidRPr="003E119A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Frontální výuka</w:t>
            </w:r>
          </w:p>
          <w:p w14:paraId="366FA546" w14:textId="77777777" w:rsidR="00693269" w:rsidRPr="003E119A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Výklad s prezentací</w:t>
            </w:r>
          </w:p>
          <w:p w14:paraId="7424371B" w14:textId="77777777" w:rsidR="00693269" w:rsidRPr="003E119A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Ověřování znalostí</w:t>
            </w:r>
          </w:p>
          <w:p w14:paraId="1193FD08" w14:textId="33C9E9E2" w:rsidR="00693269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Řešení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prak</w:t>
            </w:r>
            <w:r w:rsidR="007F4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ických úloh</w:t>
            </w:r>
          </w:p>
          <w:p w14:paraId="2C630E5B" w14:textId="153AD86C" w:rsidR="00693269" w:rsidRPr="003E119A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Domácí práce</w:t>
            </w:r>
            <w:r w:rsidR="00BF616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- </w:t>
            </w:r>
            <w:r w:rsidR="007F431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BF616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měřící </w:t>
            </w:r>
            <w:r w:rsidR="007F431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BF616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protokoly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6F2A8329" w14:textId="77777777" w:rsidR="00693269" w:rsidRPr="003E119A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PC, Dataprojektor</w:t>
            </w:r>
          </w:p>
          <w:p w14:paraId="4CF6AE62" w14:textId="77777777" w:rsidR="00693269" w:rsidRPr="003E119A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Prezentace MS PowerPoint Obrazové předlohy</w:t>
            </w:r>
          </w:p>
          <w:p w14:paraId="2E8CD46C" w14:textId="77777777" w:rsidR="00693269" w:rsidRPr="003E119A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93269" w:rsidRPr="003E119A" w14:paraId="22F67EEB" w14:textId="77777777" w:rsidTr="00A110FA">
        <w:trPr>
          <w:trHeight w:val="222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1E7D83C2" w14:textId="6FC5E6E1" w:rsidR="00BF6169" w:rsidRDefault="00693269" w:rsidP="00BF6169">
            <w:pPr>
              <w:spacing w:after="0" w:line="216" w:lineRule="atLeast"/>
              <w:ind w:hanging="36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E11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2.    </w:t>
            </w:r>
            <w:r w:rsidR="00BF61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Měření na el. zdrojích</w:t>
            </w:r>
          </w:p>
          <w:p w14:paraId="16374BF0" w14:textId="77777777" w:rsidR="00BF6169" w:rsidRDefault="00BF6169" w:rsidP="00BF6169">
            <w:pPr>
              <w:spacing w:after="0" w:line="216" w:lineRule="atLeast"/>
              <w:ind w:hanging="36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411BB8E8" w14:textId="77777777" w:rsidR="00693269" w:rsidRDefault="00BF6169" w:rsidP="00BF6169">
            <w:pPr>
              <w:tabs>
                <w:tab w:val="center" w:pos="505"/>
              </w:tabs>
              <w:spacing w:after="0" w:line="216" w:lineRule="atLeast"/>
              <w:ind w:hanging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ab/>
              <w:t>Zapojování a měření baterií</w:t>
            </w:r>
          </w:p>
          <w:p w14:paraId="25176FA0" w14:textId="0AAB906F" w:rsidR="00BF6169" w:rsidRDefault="00BF6169" w:rsidP="00BF6169">
            <w:pPr>
              <w:tabs>
                <w:tab w:val="center" w:pos="505"/>
              </w:tabs>
              <w:spacing w:after="0" w:line="216" w:lineRule="atLeast"/>
              <w:ind w:hanging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aa</w:t>
            </w:r>
          </w:p>
          <w:p w14:paraId="72D0AA11" w14:textId="4A30A6A0" w:rsidR="00BF6169" w:rsidRDefault="00BF6169" w:rsidP="00BF6169">
            <w:pPr>
              <w:tabs>
                <w:tab w:val="left" w:pos="0"/>
              </w:tabs>
              <w:ind w:right="492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akumulátorů</w:t>
            </w:r>
          </w:p>
          <w:p w14:paraId="477527A9" w14:textId="1BBB86BC" w:rsidR="00BF6169" w:rsidRDefault="00BF6169" w:rsidP="00BF6169">
            <w:pPr>
              <w:tabs>
                <w:tab w:val="left" w:pos="0"/>
              </w:tabs>
              <w:ind w:right="492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měření akumulátorů</w:t>
            </w:r>
          </w:p>
          <w:p w14:paraId="48AFA7AC" w14:textId="77777777" w:rsidR="00BF6169" w:rsidRPr="00BF6169" w:rsidRDefault="00BF6169" w:rsidP="00BF6169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0F220AB8" w14:textId="77777777" w:rsidR="00693269" w:rsidRDefault="00693269" w:rsidP="00BE1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listopad</w:t>
            </w:r>
          </w:p>
          <w:p w14:paraId="2801F429" w14:textId="77777777" w:rsidR="00693269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6E008F06" w14:textId="77777777" w:rsidR="00693269" w:rsidRPr="003E119A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prosinec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267BD9FC" w14:textId="77777777" w:rsidR="00693269" w:rsidRDefault="00693269" w:rsidP="00BE1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</w:t>
            </w:r>
          </w:p>
          <w:p w14:paraId="78665550" w14:textId="78C05976" w:rsidR="00693269" w:rsidRDefault="00693269" w:rsidP="00BE1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0635056C" w14:textId="77777777" w:rsidR="00BF6169" w:rsidRDefault="00BF6169" w:rsidP="00BE1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08E3C3D2" w14:textId="3B1DB5F5" w:rsidR="00693269" w:rsidRPr="003E119A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  3</w:t>
            </w:r>
          </w:p>
          <w:p w14:paraId="24DBF62E" w14:textId="77777777" w:rsidR="00693269" w:rsidRPr="003E119A" w:rsidRDefault="00693269" w:rsidP="00BE1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67C82B29" w14:textId="77777777" w:rsidR="00BF6169" w:rsidRPr="003E119A" w:rsidRDefault="00BF6169" w:rsidP="00BF61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Frontální výuka</w:t>
            </w:r>
          </w:p>
          <w:p w14:paraId="052CB4F7" w14:textId="77777777" w:rsidR="00BF6169" w:rsidRPr="003E119A" w:rsidRDefault="00BF6169" w:rsidP="00BF61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Výklad s prezentací</w:t>
            </w:r>
          </w:p>
          <w:p w14:paraId="1F271EE1" w14:textId="77777777" w:rsidR="00BF6169" w:rsidRPr="003E119A" w:rsidRDefault="00BF6169" w:rsidP="00BF61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Ověřování znalostí</w:t>
            </w:r>
          </w:p>
          <w:p w14:paraId="3AD86B97" w14:textId="641E40D7" w:rsidR="00BF6169" w:rsidRDefault="00BF6169" w:rsidP="00BF61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Řešení úloh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praktických úloh</w:t>
            </w:r>
          </w:p>
          <w:p w14:paraId="7E0216B8" w14:textId="0D8D6AD3" w:rsidR="00693269" w:rsidRPr="003E119A" w:rsidRDefault="00BF6169" w:rsidP="00BF61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Domácí práce- </w:t>
            </w:r>
            <w:r w:rsidR="007F431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měřící</w:t>
            </w:r>
            <w:r w:rsidR="007F431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protokoly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312E8C2D" w14:textId="77777777" w:rsidR="00693269" w:rsidRPr="003E119A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PC, Dataprojektor</w:t>
            </w:r>
          </w:p>
          <w:p w14:paraId="61C47396" w14:textId="77777777" w:rsidR="00693269" w:rsidRPr="003E119A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Prezentace</w:t>
            </w:r>
          </w:p>
          <w:p w14:paraId="48932825" w14:textId="77777777" w:rsidR="00693269" w:rsidRPr="003E119A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MS PowerPoint Obrazové předlohy</w:t>
            </w:r>
          </w:p>
          <w:p w14:paraId="5077E76F" w14:textId="77777777" w:rsidR="00693269" w:rsidRPr="003E119A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Výuková videa</w:t>
            </w:r>
          </w:p>
        </w:tc>
      </w:tr>
      <w:tr w:rsidR="00693269" w:rsidRPr="003E119A" w14:paraId="34A79FB7" w14:textId="77777777" w:rsidTr="00A110FA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656FBEEE" w14:textId="55B06155" w:rsidR="00BF6169" w:rsidRPr="003E119A" w:rsidRDefault="00693269" w:rsidP="00BF6169">
            <w:pPr>
              <w:spacing w:after="0" w:line="216" w:lineRule="atLeast"/>
              <w:ind w:hanging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3.    </w:t>
            </w:r>
            <w:r w:rsidR="00BF61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měření polov. diod</w:t>
            </w:r>
          </w:p>
          <w:p w14:paraId="683364F2" w14:textId="77777777" w:rsidR="00693269" w:rsidRDefault="00693269" w:rsidP="00BE13B6">
            <w:pPr>
              <w:spacing w:after="0" w:line="207" w:lineRule="atLeast"/>
              <w:ind w:left="360" w:hanging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081C8B86" w14:textId="77777777" w:rsidR="00BF6169" w:rsidRDefault="00BF6169" w:rsidP="00BE13B6">
            <w:pPr>
              <w:spacing w:after="0" w:line="207" w:lineRule="atLeast"/>
              <w:ind w:left="360" w:hanging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Usměrňovací dioda</w:t>
            </w:r>
          </w:p>
          <w:p w14:paraId="751AC216" w14:textId="77777777" w:rsidR="00BF6169" w:rsidRDefault="00BF6169" w:rsidP="00BE13B6">
            <w:pPr>
              <w:spacing w:after="0" w:line="207" w:lineRule="atLeast"/>
              <w:ind w:left="360" w:hanging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LED</w:t>
            </w:r>
          </w:p>
          <w:p w14:paraId="6E6B1DF5" w14:textId="655526B0" w:rsidR="00BF6169" w:rsidRPr="003E119A" w:rsidRDefault="00BF6169" w:rsidP="00BE13B6">
            <w:pPr>
              <w:spacing w:after="0" w:line="207" w:lineRule="atLeast"/>
              <w:ind w:left="360" w:hanging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Spínací a fotodioda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1E69283B" w14:textId="77777777" w:rsidR="00693269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Leden</w:t>
            </w:r>
          </w:p>
          <w:p w14:paraId="43392C63" w14:textId="77777777" w:rsidR="00693269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091D110D" w14:textId="6A4187FD" w:rsidR="00693269" w:rsidRDefault="00BF61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</w:t>
            </w:r>
            <w:r w:rsidR="0069326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nor</w:t>
            </w:r>
          </w:p>
          <w:p w14:paraId="0ECC94DA" w14:textId="77777777" w:rsidR="00BF6169" w:rsidRDefault="00BF61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03689A59" w14:textId="2142BA8C" w:rsidR="00BF6169" w:rsidRPr="003E119A" w:rsidRDefault="00BF61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březen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5EF60DA4" w14:textId="77777777" w:rsidR="00693269" w:rsidRPr="003E119A" w:rsidRDefault="00693269" w:rsidP="00BE1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4</w:t>
            </w:r>
          </w:p>
          <w:p w14:paraId="20762718" w14:textId="77777777" w:rsidR="00693269" w:rsidRDefault="00693269" w:rsidP="00BE1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5A68CF61" w14:textId="77777777" w:rsidR="00693269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 3</w:t>
            </w:r>
          </w:p>
          <w:p w14:paraId="56E2E01F" w14:textId="77777777" w:rsidR="00BF6169" w:rsidRDefault="00BF61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6FC68760" w14:textId="52FBE4E6" w:rsidR="00BF6169" w:rsidRPr="003E119A" w:rsidRDefault="00BF61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 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2E446EE7" w14:textId="77777777" w:rsidR="00693269" w:rsidRPr="003E119A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Frontální výuka</w:t>
            </w:r>
          </w:p>
          <w:p w14:paraId="125F65AB" w14:textId="77777777" w:rsidR="00693269" w:rsidRPr="003E119A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Výklad s prezentací</w:t>
            </w:r>
          </w:p>
          <w:p w14:paraId="70CC0B1D" w14:textId="77777777" w:rsidR="00693269" w:rsidRPr="003E119A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Ověřování znalostí</w:t>
            </w:r>
          </w:p>
          <w:p w14:paraId="636CC861" w14:textId="77777777" w:rsidR="00693269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Řešení</w:t>
            </w:r>
            <w:r w:rsidR="00BF616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praktických </w:t>
            </w:r>
            <w:r w:rsidRPr="003E1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úloh</w:t>
            </w:r>
          </w:p>
          <w:p w14:paraId="5ED34800" w14:textId="5F50253A" w:rsidR="007F431C" w:rsidRPr="003E119A" w:rsidRDefault="007F431C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Domácí práce-  měřící  protokoly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6A7E1A90" w14:textId="77777777" w:rsidR="00693269" w:rsidRPr="003E119A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PC, Dataprojektor</w:t>
            </w:r>
          </w:p>
          <w:p w14:paraId="02CDFC1B" w14:textId="77777777" w:rsidR="00693269" w:rsidRPr="003E119A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Prezentace MS PowerPoint Obrazové předlohy</w:t>
            </w:r>
          </w:p>
          <w:p w14:paraId="334D399A" w14:textId="77777777" w:rsidR="00693269" w:rsidRPr="003E119A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93269" w:rsidRPr="003E119A" w14:paraId="7F9C54B4" w14:textId="77777777" w:rsidTr="00A110FA">
        <w:trPr>
          <w:trHeight w:val="2382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52DFDFFF" w14:textId="77777777" w:rsidR="00693269" w:rsidRDefault="00693269" w:rsidP="00BF6169">
            <w:pPr>
              <w:tabs>
                <w:tab w:val="center" w:pos="2262"/>
              </w:tabs>
              <w:spacing w:after="0" w:line="216" w:lineRule="atLeast"/>
              <w:ind w:hanging="36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E11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ab/>
            </w:r>
            <w:r w:rsidR="00BF61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Měření na el.zařízení</w:t>
            </w:r>
          </w:p>
          <w:p w14:paraId="10CC4C78" w14:textId="158B66C7" w:rsidR="00BF6169" w:rsidRDefault="00BF6169" w:rsidP="00BF6169">
            <w:pPr>
              <w:tabs>
                <w:tab w:val="center" w:pos="2262"/>
              </w:tabs>
              <w:spacing w:after="0" w:line="216" w:lineRule="atLeast"/>
              <w:ind w:hanging="36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1FF2A42E" w14:textId="43F90F1F" w:rsidR="00BF6169" w:rsidRDefault="00BF6169" w:rsidP="00BF6169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Užití Dmm</w:t>
            </w:r>
          </w:p>
          <w:p w14:paraId="44C5F6BF" w14:textId="0485E5B5" w:rsidR="00BF6169" w:rsidRDefault="00BF6169" w:rsidP="00BF6169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Praktická měření</w:t>
            </w:r>
          </w:p>
          <w:p w14:paraId="719A999A" w14:textId="77777777" w:rsidR="00BF6169" w:rsidRPr="00BF6169" w:rsidRDefault="00BF6169" w:rsidP="00BF6169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3C36FD43" w14:textId="008A5AD5" w:rsidR="00693269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249ECEFB" w14:textId="77777777" w:rsidR="00693269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duben</w:t>
            </w:r>
          </w:p>
          <w:p w14:paraId="7B772C47" w14:textId="77777777" w:rsidR="00693269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25EA895E" w14:textId="77777777" w:rsidR="00693269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květen</w:t>
            </w:r>
          </w:p>
          <w:p w14:paraId="31A4B271" w14:textId="77777777" w:rsidR="00693269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165E63FB" w14:textId="77777777" w:rsidR="00693269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3E2E603C" w14:textId="77777777" w:rsidR="00693269" w:rsidRPr="003E119A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červen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142EC5A7" w14:textId="77777777" w:rsidR="00693269" w:rsidRDefault="00693269" w:rsidP="00BE1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</w:t>
            </w:r>
          </w:p>
          <w:p w14:paraId="616141B3" w14:textId="77777777" w:rsidR="00693269" w:rsidRDefault="00693269" w:rsidP="00BE1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6B226C68" w14:textId="77777777" w:rsidR="00693269" w:rsidRDefault="00693269" w:rsidP="00BE1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</w:t>
            </w:r>
          </w:p>
          <w:p w14:paraId="22A5BFB4" w14:textId="77777777" w:rsidR="00693269" w:rsidRDefault="00693269" w:rsidP="00BE1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4BB821D9" w14:textId="77777777" w:rsidR="00693269" w:rsidRDefault="00693269" w:rsidP="00BE1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4   </w:t>
            </w:r>
          </w:p>
          <w:p w14:paraId="71F76A48" w14:textId="77777777" w:rsidR="00693269" w:rsidRDefault="00693269" w:rsidP="00BE1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3BB52DF0" w14:textId="77777777" w:rsidR="00693269" w:rsidRDefault="00693269" w:rsidP="00BE1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  <w:p w14:paraId="30B02BAD" w14:textId="77777777" w:rsidR="00693269" w:rsidRPr="003E119A" w:rsidRDefault="00693269" w:rsidP="00BE1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71885D5E" w14:textId="77777777" w:rsidR="00693269" w:rsidRPr="003E119A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  <w:p w14:paraId="6D5C5055" w14:textId="77777777" w:rsidR="00A110FA" w:rsidRPr="003E119A" w:rsidRDefault="00A110FA" w:rsidP="00A11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Frontální výuka</w:t>
            </w:r>
          </w:p>
          <w:p w14:paraId="0982BED9" w14:textId="77777777" w:rsidR="00A110FA" w:rsidRPr="003E119A" w:rsidRDefault="00A110FA" w:rsidP="00A11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Výklad s prezentací</w:t>
            </w:r>
          </w:p>
          <w:p w14:paraId="77E048F2" w14:textId="77777777" w:rsidR="00A110FA" w:rsidRPr="003E119A" w:rsidRDefault="00A110FA" w:rsidP="00A11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Ověřování znalostí</w:t>
            </w:r>
          </w:p>
          <w:p w14:paraId="11B1CEEF" w14:textId="725B5C01" w:rsidR="00A110FA" w:rsidRDefault="00A110FA" w:rsidP="00A11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Řešení úloh</w:t>
            </w:r>
          </w:p>
          <w:p w14:paraId="51D57CA8" w14:textId="05BBD39D" w:rsidR="00693269" w:rsidRPr="003E119A" w:rsidRDefault="00BF61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Domácí práce- měřící protokoly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061C1D4A" w14:textId="77777777" w:rsidR="00693269" w:rsidRPr="003E119A" w:rsidRDefault="00693269" w:rsidP="00BE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E119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14:paraId="0AA71199" w14:textId="77777777" w:rsidR="005733A3" w:rsidRDefault="005733A3" w:rsidP="00693269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252FA0A8" w14:textId="77777777" w:rsidR="005733A3" w:rsidRDefault="005733A3" w:rsidP="00693269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5633A408" w14:textId="77777777" w:rsidR="005733A3" w:rsidRDefault="005733A3" w:rsidP="00693269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1628A266" w14:textId="77777777" w:rsidR="005733A3" w:rsidRPr="003E119A" w:rsidRDefault="005733A3" w:rsidP="005733A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cs-CZ"/>
        </w:rPr>
      </w:pPr>
      <w:r w:rsidRPr="003E119A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cs-CZ"/>
        </w:rPr>
        <w:t>Schválení:</w:t>
      </w:r>
    </w:p>
    <w:p w14:paraId="2FEACE37" w14:textId="77777777" w:rsidR="005733A3" w:rsidRPr="003E119A" w:rsidRDefault="005733A3" w:rsidP="005733A3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E119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Platnost od</w:t>
      </w:r>
      <w:r w:rsidRPr="003E119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: 1. 9. 2025</w:t>
      </w:r>
    </w:p>
    <w:p w14:paraId="358C600C" w14:textId="2F331830" w:rsidR="00693269" w:rsidRPr="003E119A" w:rsidRDefault="00693269" w:rsidP="0069326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E119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Zpracoval</w:t>
      </w:r>
      <w:r w:rsidRPr="003E119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: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Mgr. Zdeněk Chlebeček</w:t>
      </w:r>
    </w:p>
    <w:p w14:paraId="0310015E" w14:textId="1811153E" w:rsidR="00693269" w:rsidRDefault="00693269" w:rsidP="0069326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E119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Schválil</w:t>
      </w:r>
      <w:r w:rsidRPr="003E119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: Ing. Milan Vor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el</w:t>
      </w:r>
    </w:p>
    <w:p w14:paraId="6268B7CD" w14:textId="77777777" w:rsidR="00693269" w:rsidRDefault="00693269" w:rsidP="0069326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6B34F9CB" w14:textId="3C897BCB" w:rsidR="00693269" w:rsidRDefault="00693269" w:rsidP="005733A3">
      <w:pPr>
        <w:shd w:val="clear" w:color="auto" w:fill="FFFFFF"/>
        <w:spacing w:after="0" w:line="270" w:lineRule="atLeast"/>
      </w:pPr>
      <w:r w:rsidRPr="003E119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Kontrola</w:t>
      </w:r>
      <w:r w:rsidRPr="003E119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: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  </w:t>
      </w:r>
      <w:r w:rsidRPr="003E119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Bohumil Krajča</w:t>
      </w:r>
    </w:p>
    <w:p w14:paraId="6A5FC8E5" w14:textId="77777777" w:rsidR="00693269" w:rsidRPr="0042646B" w:rsidRDefault="00693269" w:rsidP="006932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2646B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</w:t>
      </w:r>
    </w:p>
    <w:sectPr w:rsidR="00693269" w:rsidRPr="0042646B" w:rsidSect="00693269">
      <w:pgSz w:w="11906" w:h="16838"/>
      <w:pgMar w:top="284" w:right="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D6DB9"/>
    <w:multiLevelType w:val="hybridMultilevel"/>
    <w:tmpl w:val="83A855BC"/>
    <w:lvl w:ilvl="0" w:tplc="7B24A33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D3A42"/>
    <w:multiLevelType w:val="hybridMultilevel"/>
    <w:tmpl w:val="7650559C"/>
    <w:lvl w:ilvl="0" w:tplc="A6FED33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978B2"/>
    <w:multiLevelType w:val="hybridMultilevel"/>
    <w:tmpl w:val="6276A88E"/>
    <w:lvl w:ilvl="0" w:tplc="45B24C0C">
      <w:start w:val="1"/>
      <w:numFmt w:val="decimal"/>
      <w:lvlText w:val="%1."/>
      <w:lvlJc w:val="left"/>
      <w:pPr>
        <w:ind w:left="10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57"/>
    <w:rsid w:val="00150CA9"/>
    <w:rsid w:val="0042646B"/>
    <w:rsid w:val="00571C72"/>
    <w:rsid w:val="005733A3"/>
    <w:rsid w:val="00606157"/>
    <w:rsid w:val="00693269"/>
    <w:rsid w:val="007F431C"/>
    <w:rsid w:val="00912141"/>
    <w:rsid w:val="00A110FA"/>
    <w:rsid w:val="00BF6169"/>
    <w:rsid w:val="00C1650F"/>
    <w:rsid w:val="00DD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2AF1"/>
  <w15:chartTrackingRefBased/>
  <w15:docId w15:val="{87BF08F5-A4DF-475B-87E0-29958847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4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79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QYJ6VK6WDPCP-2026886553-449894</_dlc_DocId>
    <_dlc_DocIdUrl xmlns="9d0ca0cf-2a35-4d1a-8451-71dcfb90f667">
      <Url>https://skolahostivar.sharepoint.com/sites/data/_layouts/15/DocIdRedir.aspx?ID=QYJ6VK6WDPCP-2026886553-449894</Url>
      <Description>QYJ6VK6WDPCP-2026886553-449894</Description>
    </_dlc_DocIdUrl>
  </documentManagement>
</p:properties>
</file>

<file path=customXml/itemProps1.xml><?xml version="1.0" encoding="utf-8"?>
<ds:datastoreItem xmlns:ds="http://schemas.openxmlformats.org/officeDocument/2006/customXml" ds:itemID="{1E94CE76-F5EA-4A97-AC6D-B270946B2E5B}"/>
</file>

<file path=customXml/itemProps2.xml><?xml version="1.0" encoding="utf-8"?>
<ds:datastoreItem xmlns:ds="http://schemas.openxmlformats.org/officeDocument/2006/customXml" ds:itemID="{9C88E3B5-25EB-4781-9646-40F4BFEFAF47}"/>
</file>

<file path=customXml/itemProps3.xml><?xml version="1.0" encoding="utf-8"?>
<ds:datastoreItem xmlns:ds="http://schemas.openxmlformats.org/officeDocument/2006/customXml" ds:itemID="{D4D9E5E3-1BE1-4B8A-AF24-60002B9493E4}"/>
</file>

<file path=customXml/itemProps4.xml><?xml version="1.0" encoding="utf-8"?>
<ds:datastoreItem xmlns:ds="http://schemas.openxmlformats.org/officeDocument/2006/customXml" ds:itemID="{DFE71C24-1C64-44A1-9B8B-C36342FE0F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Chlebeček Zdeněk</dc:creator>
  <cp:keywords/>
  <dc:description/>
  <cp:lastModifiedBy>Pavel Janýr</cp:lastModifiedBy>
  <cp:revision>4</cp:revision>
  <dcterms:created xsi:type="dcterms:W3CDTF">2025-10-01T08:31:00Z</dcterms:created>
  <dcterms:modified xsi:type="dcterms:W3CDTF">2025-10-01T11:20:00Z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7b48be33-306b-489b-b96e-4bf8ddfd7495</vt:lpwstr>
  </property>
  <property fmtid="{D5CDD505-2E9C-101B-9397-08002B2CF9AE}" pid="4" name="MediaServiceImageTags">
    <vt:lpwstr/>
  </property>
</Properties>
</file>